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3AEDD" w14:textId="77777777" w:rsidR="00A9144C" w:rsidRPr="008063C5" w:rsidRDefault="008063C5" w:rsidP="0050717F">
      <w:pPr>
        <w:shd w:val="clear" w:color="auto" w:fill="FFFFFF"/>
        <w:spacing w:after="150" w:line="300" w:lineRule="atLeast"/>
        <w:jc w:val="center"/>
        <w:rPr>
          <w:rFonts w:ascii="Times New Roman" w:hAnsi="Times New Roman" w:cs="Times New Roman"/>
          <w:b/>
          <w:bCs/>
          <w:color w:val="FF0000"/>
          <w:sz w:val="32"/>
          <w:szCs w:val="36"/>
        </w:rPr>
      </w:pPr>
      <w:r w:rsidRPr="008063C5">
        <w:rPr>
          <w:rFonts w:ascii="Times New Roman" w:hAnsi="Times New Roman" w:cs="Times New Roman"/>
          <w:b/>
          <w:bCs/>
          <w:color w:val="FF0000"/>
          <w:sz w:val="32"/>
          <w:szCs w:val="36"/>
        </w:rPr>
        <w:t>ПАМЯТКА СТУДЕНТУ ПРИ ЗАСЕЛЕНИИ В ОБЩЕЖИТИЕ</w:t>
      </w:r>
    </w:p>
    <w:p w14:paraId="02181A0C" w14:textId="77777777" w:rsidR="008063C5" w:rsidRDefault="000E5EAC" w:rsidP="007F4A5A">
      <w:pPr>
        <w:pStyle w:val="a3"/>
        <w:numPr>
          <w:ilvl w:val="0"/>
          <w:numId w:val="6"/>
        </w:num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063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50717F" w:rsidRPr="008063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туденты проживают в 2-х комнатных квартирах размещением 2 и 3 человека в комнате. </w:t>
      </w:r>
      <w:r w:rsidR="00B33A9F" w:rsidRPr="008063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Все квартиры укомплектованы необходимой мебелью. </w:t>
      </w:r>
      <w:r w:rsidR="0050717F" w:rsidRPr="008063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квартире имеется кухня, </w:t>
      </w:r>
      <w:r w:rsidR="00B33A9F" w:rsidRPr="008063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ванная комната и туалет.</w:t>
      </w:r>
      <w:r w:rsidR="0050717F" w:rsidRPr="008063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063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Кухня оснащена электроплитой, микроволновой печью, холодильником и электрическим чайником.</w:t>
      </w:r>
    </w:p>
    <w:p w14:paraId="71ABF5F4" w14:textId="77777777" w:rsidR="008063C5" w:rsidRDefault="008063C5" w:rsidP="008063C5">
      <w:pPr>
        <w:pStyle w:val="a3"/>
        <w:shd w:val="clear" w:color="auto" w:fill="FFFFFF"/>
        <w:spacing w:after="150" w:line="300" w:lineRule="atLeast"/>
        <w:ind w:left="36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6D07894D" w14:textId="77777777" w:rsidR="008063C5" w:rsidRPr="008063C5" w:rsidRDefault="007F4A5A" w:rsidP="008063C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063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каждой комнате имеется рабочее место для самоподготовки, на 1 этаже общежития имеется специально оборудованная аудитория для подготовки к занятиям.</w:t>
      </w:r>
    </w:p>
    <w:p w14:paraId="552B42E3" w14:textId="77777777" w:rsidR="008063C5" w:rsidRPr="008063C5" w:rsidRDefault="008063C5" w:rsidP="008063C5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7B1D84D" w14:textId="77777777" w:rsidR="008063C5" w:rsidRDefault="0098559F" w:rsidP="008063C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063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Уборка кухни, общего внутриквартирного коридора, комнат, ванной комнаты и туалета осуществляется студентами самостоятельно. Еженедельная генеральная уборка ОБЯЗАТЕЛЬНА. Необходимый уборочный инвентарь (ведро, швабра, тряпки для пыли и полов и т.д.) приобретается студентами самостоятельно.</w:t>
      </w:r>
    </w:p>
    <w:p w14:paraId="7CC3FA01" w14:textId="77777777" w:rsidR="008063C5" w:rsidRPr="008063C5" w:rsidRDefault="008063C5" w:rsidP="008063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55AF845" w14:textId="77777777" w:rsidR="008063C5" w:rsidRPr="008063C5" w:rsidRDefault="00C602FC" w:rsidP="008063C5">
      <w:pPr>
        <w:pStyle w:val="a3"/>
        <w:numPr>
          <w:ilvl w:val="0"/>
          <w:numId w:val="6"/>
        </w:num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063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Проживающим в общежитии предоставляется одеяло, подушка, покрывало на кровать и постельное белье. Стирка и смена постельного белья осуществля</w:t>
      </w:r>
      <w:r w:rsidR="007F4A5A" w:rsidRPr="008063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</w:t>
      </w:r>
      <w:r w:rsidRPr="008063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ся централизовано</w:t>
      </w:r>
      <w:r w:rsidR="007F4A5A" w:rsidRPr="008063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 графику.</w:t>
      </w:r>
    </w:p>
    <w:p w14:paraId="0DF324F1" w14:textId="77777777" w:rsidR="008063C5" w:rsidRPr="008063C5" w:rsidRDefault="008063C5" w:rsidP="008063C5">
      <w:pPr>
        <w:pStyle w:val="a3"/>
        <w:shd w:val="clear" w:color="auto" w:fill="FFFFFF"/>
        <w:spacing w:after="150" w:line="300" w:lineRule="atLeast"/>
        <w:ind w:left="36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43DCFC08" w14:textId="77777777" w:rsidR="008063C5" w:rsidRPr="008063C5" w:rsidRDefault="007F4A5A" w:rsidP="008063C5">
      <w:pPr>
        <w:pStyle w:val="a3"/>
        <w:numPr>
          <w:ilvl w:val="0"/>
          <w:numId w:val="6"/>
        </w:num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063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Прачечная размещена на 1 этаже общежития. Стирка осуществляется только в присутствии кастелянши</w:t>
      </w:r>
      <w:r w:rsidR="00892166" w:rsidRPr="008063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либо дежурного по этажу</w:t>
      </w:r>
      <w:r w:rsidRPr="008063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стирку принимаются вещи в специальном мешке для стирки и используется только порошок-АВТОМАТ.</w:t>
      </w:r>
    </w:p>
    <w:p w14:paraId="0FBD8784" w14:textId="77777777" w:rsidR="008063C5" w:rsidRPr="008063C5" w:rsidRDefault="008063C5" w:rsidP="008063C5">
      <w:pPr>
        <w:pStyle w:val="a3"/>
        <w:shd w:val="clear" w:color="auto" w:fill="FFFFFF"/>
        <w:spacing w:after="150" w:line="300" w:lineRule="atLeast"/>
        <w:ind w:left="36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50486CD" w14:textId="77777777" w:rsidR="008063C5" w:rsidRPr="008063C5" w:rsidRDefault="000E5EAC" w:rsidP="008063C5">
      <w:pPr>
        <w:pStyle w:val="a3"/>
        <w:numPr>
          <w:ilvl w:val="0"/>
          <w:numId w:val="6"/>
        </w:num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063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каждом этаже имеется комната для сушки и глажки личных вещей.</w:t>
      </w:r>
      <w:r w:rsidR="00C602FC" w:rsidRPr="008063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Утюг можно взять</w:t>
      </w:r>
      <w:r w:rsidRPr="008063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 дежурных по этажам</w:t>
      </w:r>
      <w:r w:rsidR="00C602FC" w:rsidRPr="008063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вернуть после использования</w:t>
      </w:r>
      <w:r w:rsidRPr="008063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49B45AFC" w14:textId="77777777" w:rsidR="008063C5" w:rsidRPr="008063C5" w:rsidRDefault="008063C5" w:rsidP="008063C5">
      <w:pPr>
        <w:pStyle w:val="a3"/>
        <w:shd w:val="clear" w:color="auto" w:fill="FFFFFF"/>
        <w:spacing w:after="150" w:line="300" w:lineRule="atLeast"/>
        <w:ind w:left="36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271360C5" w14:textId="77777777" w:rsidR="008063C5" w:rsidRPr="008063C5" w:rsidRDefault="007F4A5A" w:rsidP="008063C5">
      <w:pPr>
        <w:pStyle w:val="a3"/>
        <w:numPr>
          <w:ilvl w:val="0"/>
          <w:numId w:val="6"/>
        </w:num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063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Для организации </w:t>
      </w:r>
      <w:r w:rsidR="0098559F" w:rsidRPr="008063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досуга в общежитии имеется тренажёрный зал и залы для занятий по интересам.</w:t>
      </w:r>
    </w:p>
    <w:p w14:paraId="2D743CA2" w14:textId="77777777" w:rsidR="008063C5" w:rsidRPr="008063C5" w:rsidRDefault="008063C5" w:rsidP="008063C5">
      <w:pPr>
        <w:pStyle w:val="a3"/>
        <w:shd w:val="clear" w:color="auto" w:fill="FFFFFF"/>
        <w:spacing w:after="150" w:line="300" w:lineRule="atLeast"/>
        <w:ind w:left="36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5F46EF3D" w14:textId="77777777" w:rsidR="0098559F" w:rsidRPr="008063C5" w:rsidRDefault="0098559F" w:rsidP="000E5EAC">
      <w:pPr>
        <w:pStyle w:val="a3"/>
        <w:numPr>
          <w:ilvl w:val="0"/>
          <w:numId w:val="6"/>
        </w:num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063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личном пользовании проживающим необходимо иметь предметы личной гигиены (мыло, шампунь и т.д.), полотенца, посуду (столовую, чайную, для приготовления пищи)</w:t>
      </w:r>
      <w:r w:rsidR="00443BD6" w:rsidRPr="008063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средства для мытья посуды, швейные принадлежности, плечики для одежды, медикаменты первой необходимости</w:t>
      </w:r>
      <w:r w:rsidR="00892166" w:rsidRPr="008063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14:paraId="3F54CF93" w14:textId="77777777" w:rsidR="008063C5" w:rsidRDefault="008063C5" w:rsidP="00806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3AC2121" w14:textId="77777777" w:rsidR="000B1218" w:rsidRPr="00B473ED" w:rsidRDefault="00A9144C" w:rsidP="00806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3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дополнительным вопросам обращаться по телефону: </w:t>
      </w:r>
    </w:p>
    <w:p w14:paraId="6D7FC9F3" w14:textId="77777777" w:rsidR="008063C5" w:rsidRPr="00B473ED" w:rsidRDefault="000B1218" w:rsidP="00806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3ED">
        <w:rPr>
          <w:rFonts w:ascii="Times New Roman" w:eastAsia="Times New Roman" w:hAnsi="Times New Roman" w:cs="Times New Roman"/>
          <w:sz w:val="28"/>
          <w:szCs w:val="28"/>
          <w:lang w:eastAsia="ru-RU"/>
        </w:rPr>
        <w:t>8 (3466) 42-</w:t>
      </w:r>
      <w:r w:rsidR="00ED6204" w:rsidRPr="00B473ED">
        <w:rPr>
          <w:rFonts w:ascii="Times New Roman" w:eastAsia="Times New Roman" w:hAnsi="Times New Roman" w:cs="Times New Roman"/>
          <w:sz w:val="28"/>
          <w:szCs w:val="28"/>
          <w:lang w:eastAsia="ru-RU"/>
        </w:rPr>
        <w:t>20-97 (вахта), 8 (3466) 42-20-65 (заведующий),</w:t>
      </w:r>
      <w:r w:rsidR="00A9144C" w:rsidRPr="00B473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понедельник–пятница с 9.00 до 17.00, перерыв на обед с 1</w:t>
      </w:r>
      <w:r w:rsidR="00ED6204" w:rsidRPr="00B473E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9144C" w:rsidRPr="00B473ED">
        <w:rPr>
          <w:rFonts w:ascii="Times New Roman" w:eastAsia="Times New Roman" w:hAnsi="Times New Roman" w:cs="Times New Roman"/>
          <w:sz w:val="28"/>
          <w:szCs w:val="28"/>
          <w:lang w:eastAsia="ru-RU"/>
        </w:rPr>
        <w:t>.00 до 1</w:t>
      </w:r>
      <w:r w:rsidR="00754171" w:rsidRPr="00B473E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9144C" w:rsidRPr="00B473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4171" w:rsidRPr="00B473E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9144C" w:rsidRPr="00B473E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9144C" w:rsidRPr="00B473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00C65" w:rsidRPr="00B4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Комендант общежития – </w:t>
      </w:r>
      <w:proofErr w:type="spellStart"/>
      <w:r w:rsidR="00754171" w:rsidRPr="00B473E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Выхованец</w:t>
      </w:r>
      <w:proofErr w:type="spellEnd"/>
      <w:r w:rsidR="00754171" w:rsidRPr="00B4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Валентина Анатольевна</w:t>
      </w:r>
      <w:r w:rsidR="00300C65" w:rsidRPr="00B4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5A735CBF" w14:textId="77777777" w:rsidR="00A9144C" w:rsidRPr="00B473ED" w:rsidRDefault="00300C65" w:rsidP="00806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3E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72444" w:rsidRPr="00B473E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аведующ</w:t>
      </w:r>
      <w:r w:rsidRPr="00B473ED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A9144C" w:rsidRPr="00B4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общежитием: </w:t>
      </w:r>
      <w:r w:rsidRPr="00B473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Вовк Оксана Григорьевна</w:t>
      </w:r>
    </w:p>
    <w:p w14:paraId="16B9F3C4" w14:textId="77777777" w:rsidR="000921C8" w:rsidRDefault="000921C8"/>
    <w:sectPr w:rsidR="0009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7E81"/>
    <w:multiLevelType w:val="hybridMultilevel"/>
    <w:tmpl w:val="B1105ABE"/>
    <w:lvl w:ilvl="0" w:tplc="EB7EEA6C">
      <w:start w:val="1"/>
      <w:numFmt w:val="bullet"/>
      <w:lvlText w:val=""/>
      <w:lvlJc w:val="left"/>
      <w:pPr>
        <w:ind w:left="36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7276DC"/>
    <w:multiLevelType w:val="multilevel"/>
    <w:tmpl w:val="6CB2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FA362C"/>
    <w:multiLevelType w:val="multilevel"/>
    <w:tmpl w:val="077EE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3607E8"/>
    <w:multiLevelType w:val="multilevel"/>
    <w:tmpl w:val="0B76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401265"/>
    <w:multiLevelType w:val="multilevel"/>
    <w:tmpl w:val="C9FC6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7F79C5"/>
    <w:multiLevelType w:val="multilevel"/>
    <w:tmpl w:val="A2B4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44C"/>
    <w:rsid w:val="000171D2"/>
    <w:rsid w:val="000921C8"/>
    <w:rsid w:val="000B1218"/>
    <w:rsid w:val="000E5EAC"/>
    <w:rsid w:val="00300C65"/>
    <w:rsid w:val="00443BD6"/>
    <w:rsid w:val="0050717F"/>
    <w:rsid w:val="006A47E2"/>
    <w:rsid w:val="00754171"/>
    <w:rsid w:val="007F4A5A"/>
    <w:rsid w:val="008063C5"/>
    <w:rsid w:val="00892166"/>
    <w:rsid w:val="00920EDD"/>
    <w:rsid w:val="0098559F"/>
    <w:rsid w:val="00A9144C"/>
    <w:rsid w:val="00B33A9F"/>
    <w:rsid w:val="00B473ED"/>
    <w:rsid w:val="00C602FC"/>
    <w:rsid w:val="00C72444"/>
    <w:rsid w:val="00ED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79834"/>
  <w15:chartTrackingRefBased/>
  <w15:docId w15:val="{E61CA1AC-696A-471A-9B2A-CAB3F064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3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1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12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4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22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0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9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9158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91851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95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Вовк Оксана Григорьевна</dc:creator>
  <cp:keywords/>
  <dc:description/>
  <cp:lastModifiedBy>Специалист</cp:lastModifiedBy>
  <cp:revision>11</cp:revision>
  <cp:lastPrinted>2021-10-21T08:41:00Z</cp:lastPrinted>
  <dcterms:created xsi:type="dcterms:W3CDTF">2021-09-29T09:55:00Z</dcterms:created>
  <dcterms:modified xsi:type="dcterms:W3CDTF">2023-10-30T06:57:00Z</dcterms:modified>
</cp:coreProperties>
</file>